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4D" w:rsidRPr="00731760" w:rsidRDefault="00856A36" w:rsidP="00731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731760">
        <w:rPr>
          <w:b/>
          <w:color w:val="C00000"/>
          <w:sz w:val="28"/>
          <w:szCs w:val="28"/>
        </w:rPr>
        <w:t>DINÁMICA DE ADVIENTO 2016</w:t>
      </w:r>
    </w:p>
    <w:p w:rsidR="00856A36" w:rsidRPr="00731760" w:rsidRDefault="00731760" w:rsidP="00731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731760">
        <w:rPr>
          <w:b/>
          <w:color w:val="C00000"/>
          <w:sz w:val="28"/>
          <w:szCs w:val="28"/>
        </w:rPr>
        <w:t>VIAJAMOS A BELÉN PARA ENCONTRARNOS CON JESÚS</w:t>
      </w:r>
    </w:p>
    <w:p w:rsidR="00731760" w:rsidRDefault="00731760"/>
    <w:p w:rsidR="00856A36" w:rsidRDefault="00856A36" w:rsidP="00731760">
      <w:pPr>
        <w:spacing w:after="0" w:line="240" w:lineRule="auto"/>
      </w:pPr>
      <w:r w:rsidRPr="00731760">
        <w:rPr>
          <w:b/>
        </w:rPr>
        <w:t>Objetivo:</w:t>
      </w:r>
      <w:r>
        <w:t xml:space="preserve"> Realizar un viaje por diferentes realidades para llegar a Belén y encontrarnos con Jesús.</w:t>
      </w:r>
    </w:p>
    <w:p w:rsidR="00731760" w:rsidRDefault="00731760" w:rsidP="00731760">
      <w:pPr>
        <w:spacing w:after="0" w:line="240" w:lineRule="auto"/>
      </w:pPr>
    </w:p>
    <w:p w:rsidR="00856A36" w:rsidRDefault="00856A36" w:rsidP="00731760">
      <w:pPr>
        <w:spacing w:after="0" w:line="240" w:lineRule="auto"/>
        <w:jc w:val="both"/>
      </w:pPr>
      <w:r w:rsidRPr="00731760">
        <w:rPr>
          <w:b/>
        </w:rPr>
        <w:t>Metodología:</w:t>
      </w:r>
      <w:r>
        <w:t xml:space="preserve"> Cada semana se adviento iremos a un país concreto donde se viven realidades específicas y podremos ofrecer algo de lo que llevemos en nuestra maleta.</w:t>
      </w:r>
    </w:p>
    <w:p w:rsidR="00731760" w:rsidRDefault="00731760" w:rsidP="00731760">
      <w:pPr>
        <w:spacing w:after="0" w:line="240" w:lineRule="auto"/>
        <w:jc w:val="both"/>
      </w:pPr>
      <w:r>
        <w:t>Nos documentaremos sobre dicho país para explicar a niños y jóvenes la elección realizada. Dialogaremos con ellos sobre la necesidad de solidaridad, misericordia y compasión con las personas que sufren por diferentes motivos.</w:t>
      </w:r>
    </w:p>
    <w:p w:rsidR="00E14DA2" w:rsidRDefault="00E14DA2" w:rsidP="00731760">
      <w:pPr>
        <w:spacing w:after="0" w:line="240" w:lineRule="auto"/>
        <w:jc w:val="both"/>
      </w:pPr>
      <w:r>
        <w:t>El trayecto propuesto de los lugares en los que pararemos en nuestro viaje formarán unos trazos similares a la estrella de Belén.</w:t>
      </w:r>
    </w:p>
    <w:p w:rsidR="00731760" w:rsidRDefault="00731760" w:rsidP="00731760">
      <w:pPr>
        <w:spacing w:after="0" w:line="240" w:lineRule="auto"/>
        <w:jc w:val="both"/>
      </w:pPr>
      <w:r>
        <w:t>Las oraciones que hagamos a lo largo del adviento estarán encaminadas a la paz y el encuentro con Jesús.</w:t>
      </w:r>
    </w:p>
    <w:p w:rsidR="00731760" w:rsidRDefault="00731760" w:rsidP="00731760">
      <w:pPr>
        <w:spacing w:after="0" w:line="240" w:lineRule="auto"/>
      </w:pPr>
    </w:p>
    <w:p w:rsidR="00856A36" w:rsidRDefault="00856A36" w:rsidP="00731760">
      <w:pPr>
        <w:spacing w:after="0" w:line="240" w:lineRule="auto"/>
      </w:pPr>
      <w:r w:rsidRPr="00731760">
        <w:rPr>
          <w:b/>
        </w:rPr>
        <w:t>SEMANA 1º:</w:t>
      </w:r>
      <w:r>
        <w:t xml:space="preserve"> </w:t>
      </w:r>
      <w:r w:rsidR="00731760">
        <w:t>Viajamos a Haití</w:t>
      </w:r>
    </w:p>
    <w:p w:rsidR="00856A36" w:rsidRDefault="00856A36" w:rsidP="00731760">
      <w:pPr>
        <w:spacing w:after="0" w:line="240" w:lineRule="auto"/>
      </w:pPr>
      <w:r w:rsidRPr="00731760">
        <w:rPr>
          <w:b/>
        </w:rPr>
        <w:t>SEMANA 2º:</w:t>
      </w:r>
      <w:r w:rsidR="00731760">
        <w:t xml:space="preserve"> Viajamos a Siria</w:t>
      </w:r>
    </w:p>
    <w:p w:rsidR="00856A36" w:rsidRDefault="00856A36" w:rsidP="00731760">
      <w:pPr>
        <w:spacing w:after="0" w:line="240" w:lineRule="auto"/>
      </w:pPr>
      <w:r w:rsidRPr="00731760">
        <w:rPr>
          <w:b/>
        </w:rPr>
        <w:t>SEMANA 3º:</w:t>
      </w:r>
      <w:r w:rsidR="00731760">
        <w:t xml:space="preserve"> Viajamos al Norte de África</w:t>
      </w:r>
    </w:p>
    <w:p w:rsidR="00856A36" w:rsidRDefault="00856A36" w:rsidP="00731760">
      <w:pPr>
        <w:spacing w:after="0" w:line="240" w:lineRule="auto"/>
      </w:pPr>
      <w:r w:rsidRPr="00731760">
        <w:rPr>
          <w:b/>
        </w:rPr>
        <w:t>SEMANA 4º:</w:t>
      </w:r>
      <w:r w:rsidR="00731760">
        <w:t xml:space="preserve"> Viajamos a Ucrania</w:t>
      </w:r>
    </w:p>
    <w:p w:rsidR="00856A36" w:rsidRDefault="00856A36" w:rsidP="00731760">
      <w:pPr>
        <w:spacing w:after="0" w:line="240" w:lineRule="auto"/>
      </w:pPr>
      <w:r w:rsidRPr="00731760">
        <w:rPr>
          <w:b/>
        </w:rPr>
        <w:t>NAVIDAD:</w:t>
      </w:r>
      <w:r>
        <w:t xml:space="preserve"> </w:t>
      </w:r>
      <w:bookmarkStart w:id="0" w:name="_GoBack"/>
      <w:bookmarkEnd w:id="0"/>
      <w:r w:rsidR="00731760">
        <w:t>Llegamos a  Belén</w:t>
      </w:r>
    </w:p>
    <w:p w:rsidR="00731760" w:rsidRDefault="00731760" w:rsidP="00731760">
      <w:pPr>
        <w:spacing w:after="0" w:line="240" w:lineRule="auto"/>
      </w:pPr>
    </w:p>
    <w:p w:rsidR="00731760" w:rsidRPr="00731760" w:rsidRDefault="00731760" w:rsidP="00731760">
      <w:pPr>
        <w:spacing w:after="0" w:line="240" w:lineRule="auto"/>
        <w:rPr>
          <w:b/>
        </w:rPr>
      </w:pPr>
      <w:r w:rsidRPr="00731760">
        <w:rPr>
          <w:b/>
        </w:rPr>
        <w:t>Cartel motivador:</w:t>
      </w:r>
    </w:p>
    <w:p w:rsidR="00731760" w:rsidRDefault="00731760" w:rsidP="00731760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 wp14:anchorId="2082BAD0" wp14:editId="524589D7">
            <wp:extent cx="3971178" cy="59531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advien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508" cy="595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E0" w:rsidRDefault="00C176E0" w:rsidP="00731760">
      <w:pPr>
        <w:spacing w:after="0" w:line="240" w:lineRule="auto"/>
        <w:sectPr w:rsidR="00C176E0" w:rsidSect="00C176E0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A55179" w:rsidRDefault="00A55179" w:rsidP="00731760">
      <w:pPr>
        <w:spacing w:after="0" w:line="240" w:lineRule="auto"/>
      </w:pPr>
    </w:p>
    <w:p w:rsidR="00A55179" w:rsidRDefault="00A55179" w:rsidP="00731760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4515CF26" wp14:editId="70B8C3A9">
            <wp:extent cx="9761466" cy="4752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425" cy="475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179" w:rsidRDefault="00A55179" w:rsidP="00731760">
      <w:pPr>
        <w:spacing w:after="0" w:line="240" w:lineRule="auto"/>
      </w:pPr>
    </w:p>
    <w:p w:rsidR="00A55179" w:rsidRDefault="00A55179" w:rsidP="00731760">
      <w:pPr>
        <w:spacing w:after="0" w:line="240" w:lineRule="auto"/>
      </w:pPr>
    </w:p>
    <w:p w:rsidR="00E14DA2" w:rsidRDefault="00E14DA2" w:rsidP="00731760">
      <w:pPr>
        <w:spacing w:after="0" w:line="240" w:lineRule="auto"/>
      </w:pPr>
    </w:p>
    <w:p w:rsidR="00E14DA2" w:rsidRDefault="00E14DA2" w:rsidP="00731760">
      <w:pPr>
        <w:spacing w:after="0" w:line="240" w:lineRule="auto"/>
      </w:pPr>
    </w:p>
    <w:p w:rsidR="00E14DA2" w:rsidRDefault="00E14DA2" w:rsidP="00731760">
      <w:pPr>
        <w:spacing w:after="0" w:line="240" w:lineRule="auto"/>
      </w:pPr>
    </w:p>
    <w:p w:rsidR="00A55179" w:rsidRDefault="00A55179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  <w:r>
        <w:rPr>
          <w:noProof/>
          <w:lang w:eastAsia="es-ES"/>
        </w:rPr>
        <w:lastRenderedPageBreak/>
        <w:drawing>
          <wp:inline distT="0" distB="0" distL="0" distR="0" wp14:anchorId="7B3728F2" wp14:editId="0E2AC42D">
            <wp:extent cx="9880031" cy="5838825"/>
            <wp:effectExtent l="0" t="0" r="698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Semana Advien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9778" cy="58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19B4BA5B" wp14:editId="455DFDE4">
            <wp:extent cx="9699372" cy="5732060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Semana Advien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897" cy="57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A55179" w:rsidP="00731760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41E1DC95" wp14:editId="10D82848">
            <wp:extent cx="9840036" cy="581519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Semana Advien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715" cy="5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A55179" w:rsidRDefault="00A55179" w:rsidP="00731760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4F8E1810" wp14:editId="193E09B6">
            <wp:extent cx="9699367" cy="5732059"/>
            <wp:effectExtent l="0" t="0" r="0" b="254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Semana Advien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619" cy="57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731760" w:rsidRDefault="00731760" w:rsidP="00731760">
      <w:pPr>
        <w:spacing w:after="0" w:line="240" w:lineRule="auto"/>
      </w:pPr>
    </w:p>
    <w:p w:rsidR="00C176E0" w:rsidRPr="00715700" w:rsidRDefault="00A55179" w:rsidP="00715700">
      <w:pPr>
        <w:spacing w:after="0" w:line="240" w:lineRule="auto"/>
        <w:sectPr w:rsidR="00C176E0" w:rsidRPr="00715700" w:rsidSect="00C176E0">
          <w:pgSz w:w="16838" w:h="11906" w:orient="landscape"/>
          <w:pgMar w:top="851" w:right="709" w:bottom="709" w:left="709" w:header="708" w:footer="708" w:gutter="0"/>
          <w:cols w:space="708"/>
          <w:docGrid w:linePitch="360"/>
        </w:sectPr>
      </w:pPr>
      <w:r>
        <w:rPr>
          <w:noProof/>
          <w:lang w:eastAsia="es-ES"/>
        </w:rPr>
        <w:drawing>
          <wp:inline distT="0" distB="0" distL="0" distR="0" wp14:anchorId="7C07542B" wp14:editId="4034F9A5">
            <wp:extent cx="9722462" cy="5745707"/>
            <wp:effectExtent l="0" t="0" r="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Navid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028" cy="575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60" w:rsidRDefault="00731760" w:rsidP="00731760">
      <w:pPr>
        <w:spacing w:after="0" w:line="240" w:lineRule="auto"/>
      </w:pPr>
    </w:p>
    <w:sectPr w:rsidR="00731760" w:rsidSect="00715700">
      <w:pgSz w:w="16838" w:h="11906" w:orient="landscape"/>
      <w:pgMar w:top="426" w:right="709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36"/>
    <w:rsid w:val="000F1D4D"/>
    <w:rsid w:val="004B5F77"/>
    <w:rsid w:val="006858B5"/>
    <w:rsid w:val="00715700"/>
    <w:rsid w:val="00731760"/>
    <w:rsid w:val="007B6B16"/>
    <w:rsid w:val="00856A36"/>
    <w:rsid w:val="00A328CA"/>
    <w:rsid w:val="00A55179"/>
    <w:rsid w:val="00C176E0"/>
    <w:rsid w:val="00E14DA2"/>
    <w:rsid w:val="00E7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3E476-4094-446B-AFF8-FE09B0D0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760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58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58B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ARANTZI</cp:lastModifiedBy>
  <cp:revision>3</cp:revision>
  <dcterms:created xsi:type="dcterms:W3CDTF">2016-10-16T22:44:00Z</dcterms:created>
  <dcterms:modified xsi:type="dcterms:W3CDTF">2016-11-16T11:14:00Z</dcterms:modified>
</cp:coreProperties>
</file>